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8D6A2" w14:textId="77777777" w:rsidR="00CA3590" w:rsidRDefault="00B024D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График работы сотрудников  в пришкольном лагере</w:t>
      </w:r>
    </w:p>
    <w:p w14:paraId="6A7670A8" w14:textId="77777777" w:rsidR="00CA3590" w:rsidRDefault="00B024D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 22 по 29 марта 2025 г.</w:t>
      </w:r>
    </w:p>
    <w:p w14:paraId="2D10C95C" w14:textId="77777777" w:rsidR="00CA3590" w:rsidRDefault="00CA3590">
      <w:pPr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3"/>
        <w:tblW w:w="11110" w:type="dxa"/>
        <w:tblInd w:w="-1269" w:type="dxa"/>
        <w:tblLayout w:type="fixed"/>
        <w:tblLook w:val="04A0" w:firstRow="1" w:lastRow="0" w:firstColumn="1" w:lastColumn="0" w:noHBand="0" w:noVBand="1"/>
      </w:tblPr>
      <w:tblGrid>
        <w:gridCol w:w="810"/>
        <w:gridCol w:w="4620"/>
        <w:gridCol w:w="2620"/>
        <w:gridCol w:w="3060"/>
      </w:tblGrid>
      <w:tr w:rsidR="00CA3590" w14:paraId="4C5C23D0" w14:textId="77777777">
        <w:trPr>
          <w:trHeight w:val="269"/>
        </w:trPr>
        <w:tc>
          <w:tcPr>
            <w:tcW w:w="810" w:type="dxa"/>
          </w:tcPr>
          <w:p w14:paraId="4778B38D" w14:textId="77777777" w:rsidR="00CA3590" w:rsidRDefault="00B024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20" w:type="dxa"/>
          </w:tcPr>
          <w:p w14:paraId="26E85A33" w14:textId="77777777" w:rsidR="00CA3590" w:rsidRDefault="00B024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620" w:type="dxa"/>
          </w:tcPr>
          <w:p w14:paraId="230EF118" w14:textId="77777777" w:rsidR="00CA3590" w:rsidRDefault="00B024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60" w:type="dxa"/>
          </w:tcPr>
          <w:p w14:paraId="1AB4EF58" w14:textId="77777777" w:rsidR="00CA3590" w:rsidRDefault="00B024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Ознакомлен</w:t>
            </w:r>
          </w:p>
        </w:tc>
      </w:tr>
      <w:tr w:rsidR="00CA3590" w14:paraId="1BF717A3" w14:textId="77777777">
        <w:tc>
          <w:tcPr>
            <w:tcW w:w="810" w:type="dxa"/>
          </w:tcPr>
          <w:p w14:paraId="107D85EA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4620" w:type="dxa"/>
          </w:tcPr>
          <w:p w14:paraId="515D728D" w14:textId="77777777" w:rsidR="00CA3590" w:rsidRDefault="00B024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Бикмиева Нурия Зиннуровна </w:t>
            </w:r>
          </w:p>
          <w:p w14:paraId="193A3103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начальник пришкольного лагеря</w:t>
            </w:r>
          </w:p>
        </w:tc>
        <w:tc>
          <w:tcPr>
            <w:tcW w:w="2620" w:type="dxa"/>
          </w:tcPr>
          <w:p w14:paraId="7E5E9CAF" w14:textId="77777777" w:rsidR="00CA3590" w:rsidRDefault="00B024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22.03.2025-29.03.2025</w:t>
            </w:r>
          </w:p>
        </w:tc>
        <w:tc>
          <w:tcPr>
            <w:tcW w:w="3060" w:type="dxa"/>
          </w:tcPr>
          <w:p w14:paraId="13B6B234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45FBC744" w14:textId="77777777">
        <w:trPr>
          <w:trHeight w:val="215"/>
        </w:trPr>
        <w:tc>
          <w:tcPr>
            <w:tcW w:w="810" w:type="dxa"/>
          </w:tcPr>
          <w:p w14:paraId="43391D64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4620" w:type="dxa"/>
          </w:tcPr>
          <w:p w14:paraId="2B15746F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Мирзакреева Фансия Рашатовна</w:t>
            </w:r>
          </w:p>
          <w:p w14:paraId="499F971E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bCs/>
                <w:color w:val="000000" w:themeColor="text1"/>
                <w:spacing w:val="10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bCs/>
                <w:color w:val="000000" w:themeColor="text1"/>
                <w:sz w:val="24"/>
                <w:szCs w:val="24"/>
              </w:rPr>
              <w:t>зам. начальника пришкольного лагеря</w:t>
            </w:r>
          </w:p>
        </w:tc>
        <w:tc>
          <w:tcPr>
            <w:tcW w:w="2620" w:type="dxa"/>
          </w:tcPr>
          <w:p w14:paraId="0217319E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22.03.2025-29.03.2025</w:t>
            </w:r>
          </w:p>
        </w:tc>
        <w:tc>
          <w:tcPr>
            <w:tcW w:w="3060" w:type="dxa"/>
          </w:tcPr>
          <w:p w14:paraId="291DA9DE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267F0D81" w14:textId="77777777">
        <w:tc>
          <w:tcPr>
            <w:tcW w:w="810" w:type="dxa"/>
          </w:tcPr>
          <w:p w14:paraId="5A80854D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4620" w:type="dxa"/>
          </w:tcPr>
          <w:p w14:paraId="69D13792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Баглаева Нина Александровна</w:t>
            </w:r>
          </w:p>
          <w:p w14:paraId="13BD2BD0" w14:textId="3C1023C7" w:rsidR="00B024D4" w:rsidRPr="00B024D4" w:rsidRDefault="00B024D4" w:rsidP="00B024D4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Пашкова Елена Валерьевна</w:t>
            </w:r>
          </w:p>
          <w:p w14:paraId="6AD4F0AE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п</w:t>
            </w:r>
            <w:r>
              <w:rPr>
                <w:rStyle w:val="TimesNewRoman105pt0pt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едагоги</w:t>
            </w:r>
          </w:p>
        </w:tc>
        <w:tc>
          <w:tcPr>
            <w:tcW w:w="2620" w:type="dxa"/>
            <w:shd w:val="clear" w:color="auto" w:fill="auto"/>
          </w:tcPr>
          <w:p w14:paraId="53EC5687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</w:t>
            </w:r>
          </w:p>
        </w:tc>
        <w:tc>
          <w:tcPr>
            <w:tcW w:w="3060" w:type="dxa"/>
          </w:tcPr>
          <w:p w14:paraId="12BDE33C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4DF0E20B" w14:textId="77777777">
        <w:tc>
          <w:tcPr>
            <w:tcW w:w="810" w:type="dxa"/>
          </w:tcPr>
          <w:p w14:paraId="49A89D60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4620" w:type="dxa"/>
          </w:tcPr>
          <w:p w14:paraId="5223B012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Аюпова Наталья Геннадьевна</w:t>
            </w:r>
          </w:p>
          <w:p w14:paraId="4BF67A3E" w14:textId="77777777" w:rsidR="00B024D4" w:rsidRDefault="00B024D4" w:rsidP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Поликарпова Эльза Динаровна</w:t>
            </w: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30590610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Style w:val="TimesNewRoman105pt0pt"/>
                <w:rFonts w:eastAsia="Gungsuh"/>
                <w:b/>
                <w:bCs/>
                <w:color w:val="000000" w:themeColor="text1"/>
                <w:sz w:val="24"/>
                <w:szCs w:val="24"/>
              </w:rPr>
              <w:t>п</w:t>
            </w:r>
            <w:r>
              <w:rPr>
                <w:rStyle w:val="TimesNewRoman105pt0pt"/>
                <w:rFonts w:eastAsia="Gungsuh"/>
                <w:b/>
                <w:bCs/>
                <w:color w:val="000000" w:themeColor="text1"/>
                <w:sz w:val="24"/>
                <w:szCs w:val="24"/>
              </w:rPr>
              <w:t>едагоги</w:t>
            </w:r>
          </w:p>
        </w:tc>
        <w:tc>
          <w:tcPr>
            <w:tcW w:w="2620" w:type="dxa"/>
            <w:shd w:val="clear" w:color="auto" w:fill="auto"/>
          </w:tcPr>
          <w:p w14:paraId="77032CC0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24.03.2025</w:t>
            </w:r>
          </w:p>
        </w:tc>
        <w:tc>
          <w:tcPr>
            <w:tcW w:w="3060" w:type="dxa"/>
          </w:tcPr>
          <w:p w14:paraId="642C220F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79F1E8CA" w14:textId="77777777">
        <w:tc>
          <w:tcPr>
            <w:tcW w:w="810" w:type="dxa"/>
          </w:tcPr>
          <w:p w14:paraId="5DF8FE29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4620" w:type="dxa"/>
          </w:tcPr>
          <w:p w14:paraId="0841B74D" w14:textId="77777777" w:rsidR="00CA3590" w:rsidRDefault="00B024D4">
            <w:pPr>
              <w:pStyle w:val="3"/>
              <w:shd w:val="clear" w:color="auto" w:fill="auto"/>
              <w:spacing w:line="278" w:lineRule="exact"/>
              <w:jc w:val="lef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Кулинич Олег Аркадьевич</w:t>
            </w:r>
          </w:p>
          <w:p w14:paraId="0556C0EB" w14:textId="77777777" w:rsidR="00CA3590" w:rsidRDefault="00B024D4">
            <w:pPr>
              <w:pStyle w:val="3"/>
              <w:shd w:val="clear" w:color="auto" w:fill="auto"/>
              <w:spacing w:line="278" w:lineRule="exact"/>
              <w:jc w:val="lef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Пашазаде Зумруд Габил кызы</w:t>
            </w:r>
          </w:p>
          <w:p w14:paraId="66C2516D" w14:textId="77777777" w:rsidR="00CA3590" w:rsidRDefault="00B024D4">
            <w:pPr>
              <w:pStyle w:val="3"/>
              <w:shd w:val="clear" w:color="auto" w:fill="auto"/>
              <w:spacing w:line="278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TimesNewRoman105pt0pt"/>
                <w:rFonts w:eastAsia="Gungsuh"/>
                <w:b/>
                <w:bCs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3C190FCE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25.03.2025</w:t>
            </w:r>
          </w:p>
        </w:tc>
        <w:tc>
          <w:tcPr>
            <w:tcW w:w="3060" w:type="dxa"/>
          </w:tcPr>
          <w:p w14:paraId="56C39D0F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7F4F33BE" w14:textId="77777777">
        <w:tc>
          <w:tcPr>
            <w:tcW w:w="810" w:type="dxa"/>
          </w:tcPr>
          <w:p w14:paraId="7E70AC3E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4620" w:type="dxa"/>
          </w:tcPr>
          <w:p w14:paraId="586100D4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Суворова Юлия Евгеньевна</w:t>
            </w:r>
          </w:p>
          <w:p w14:paraId="026E6C14" w14:textId="77777777" w:rsidR="00CA3590" w:rsidRDefault="00B024D4">
            <w:pPr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Белова Роза Егоровна</w:t>
            </w:r>
          </w:p>
          <w:p w14:paraId="72597FD7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TimesNewRoman105pt0pt"/>
                <w:rFonts w:eastAsia="Gungsuh"/>
                <w:b/>
                <w:bCs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71DE0A3A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26.03.2025</w:t>
            </w:r>
          </w:p>
        </w:tc>
        <w:tc>
          <w:tcPr>
            <w:tcW w:w="3060" w:type="dxa"/>
          </w:tcPr>
          <w:p w14:paraId="0576D9BC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3DEDBC57" w14:textId="77777777">
        <w:tc>
          <w:tcPr>
            <w:tcW w:w="810" w:type="dxa"/>
          </w:tcPr>
          <w:p w14:paraId="6A8B15A5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4620" w:type="dxa"/>
          </w:tcPr>
          <w:p w14:paraId="1C5163B3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Сунгатуллина Регина Рашитовна</w:t>
            </w:r>
          </w:p>
          <w:p w14:paraId="3C75EB3C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Белова Роза Егоровна</w:t>
            </w:r>
          </w:p>
          <w:p w14:paraId="25230D15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61763264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27.03.2025</w:t>
            </w:r>
          </w:p>
        </w:tc>
        <w:tc>
          <w:tcPr>
            <w:tcW w:w="3060" w:type="dxa"/>
          </w:tcPr>
          <w:p w14:paraId="7B63DC46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03A38A97" w14:textId="77777777">
        <w:tc>
          <w:tcPr>
            <w:tcW w:w="810" w:type="dxa"/>
          </w:tcPr>
          <w:p w14:paraId="0228A324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4620" w:type="dxa"/>
          </w:tcPr>
          <w:p w14:paraId="4472A6A2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Хамидуллина Татьяна Александровна</w:t>
            </w:r>
          </w:p>
          <w:p w14:paraId="37F2BC34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Мухутдинова Рушания Габдельманановна</w:t>
            </w:r>
          </w:p>
          <w:p w14:paraId="52B03489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TimesNewRoman105pt0pt"/>
                <w:rFonts w:eastAsia="Gungsuh"/>
                <w:b/>
                <w:bCs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2A93F867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28.03.2025</w:t>
            </w:r>
          </w:p>
        </w:tc>
        <w:tc>
          <w:tcPr>
            <w:tcW w:w="3060" w:type="dxa"/>
          </w:tcPr>
          <w:p w14:paraId="37F35191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0056486D" w14:textId="77777777">
        <w:tc>
          <w:tcPr>
            <w:tcW w:w="810" w:type="dxa"/>
          </w:tcPr>
          <w:p w14:paraId="42FC0D9C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4620" w:type="dxa"/>
          </w:tcPr>
          <w:p w14:paraId="78C5B55D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 xml:space="preserve">Мухутдинова </w:t>
            </w: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Рушания Габдельманановна</w:t>
            </w:r>
          </w:p>
          <w:p w14:paraId="0EF81920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Поликарпова Эльза Динаровна</w:t>
            </w:r>
          </w:p>
          <w:p w14:paraId="4474ECE6" w14:textId="77777777" w:rsidR="00CA3590" w:rsidRDefault="00B024D4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TimesNewRoman105pt0pt"/>
                <w:rFonts w:eastAsia="Gungsuh"/>
                <w:b/>
                <w:bCs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409DB4E2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29.03.2025</w:t>
            </w:r>
          </w:p>
        </w:tc>
        <w:tc>
          <w:tcPr>
            <w:tcW w:w="3060" w:type="dxa"/>
          </w:tcPr>
          <w:p w14:paraId="6743E685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78587533" w14:textId="77777777">
        <w:tc>
          <w:tcPr>
            <w:tcW w:w="810" w:type="dxa"/>
          </w:tcPr>
          <w:p w14:paraId="2692D5E9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4620" w:type="dxa"/>
          </w:tcPr>
          <w:p w14:paraId="52103E47" w14:textId="77777777" w:rsidR="00CA3590" w:rsidRDefault="00B024D4">
            <w:pPr>
              <w:jc w:val="left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Абиятова Р.Р.</w:t>
            </w:r>
          </w:p>
          <w:p w14:paraId="267FE2BC" w14:textId="77777777" w:rsidR="00CA3590" w:rsidRDefault="00B024D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естра</w:t>
            </w:r>
            <w:proofErr w:type="spellEnd"/>
          </w:p>
        </w:tc>
        <w:tc>
          <w:tcPr>
            <w:tcW w:w="2620" w:type="dxa"/>
            <w:shd w:val="clear" w:color="auto" w:fill="auto"/>
          </w:tcPr>
          <w:p w14:paraId="50027583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22.03.2025-29.03.2025</w:t>
            </w:r>
          </w:p>
        </w:tc>
        <w:tc>
          <w:tcPr>
            <w:tcW w:w="3060" w:type="dxa"/>
          </w:tcPr>
          <w:p w14:paraId="4F24F7ED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6F696BE2" w14:textId="77777777">
        <w:tc>
          <w:tcPr>
            <w:tcW w:w="810" w:type="dxa"/>
          </w:tcPr>
          <w:p w14:paraId="2000E3E6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4620" w:type="dxa"/>
          </w:tcPr>
          <w:p w14:paraId="3E83E8D3" w14:textId="77777777" w:rsidR="00CA3590" w:rsidRDefault="00B024D4">
            <w:pPr>
              <w:jc w:val="left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Бахтиярова А.А.</w:t>
            </w:r>
          </w:p>
          <w:p w14:paraId="2C6F9ED4" w14:textId="77777777" w:rsidR="00CA3590" w:rsidRDefault="00B024D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Техничка</w:t>
            </w:r>
          </w:p>
        </w:tc>
        <w:tc>
          <w:tcPr>
            <w:tcW w:w="2620" w:type="dxa"/>
            <w:shd w:val="clear" w:color="auto" w:fill="auto"/>
          </w:tcPr>
          <w:p w14:paraId="70B481B4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22.03.2025-29.03.2025</w:t>
            </w:r>
          </w:p>
        </w:tc>
        <w:tc>
          <w:tcPr>
            <w:tcW w:w="3060" w:type="dxa"/>
          </w:tcPr>
          <w:p w14:paraId="4591975A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5F23542B" w14:textId="77777777">
        <w:tc>
          <w:tcPr>
            <w:tcW w:w="810" w:type="dxa"/>
          </w:tcPr>
          <w:p w14:paraId="176B2D3B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4620" w:type="dxa"/>
          </w:tcPr>
          <w:p w14:paraId="2F0CF0D4" w14:textId="77777777" w:rsidR="00CA3590" w:rsidRDefault="00B024D4">
            <w:pPr>
              <w:jc w:val="left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Волчек Е.В.</w:t>
            </w:r>
          </w:p>
          <w:p w14:paraId="15B30560" w14:textId="77777777" w:rsidR="00CA3590" w:rsidRDefault="00B024D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Повар</w:t>
            </w:r>
          </w:p>
        </w:tc>
        <w:tc>
          <w:tcPr>
            <w:tcW w:w="2620" w:type="dxa"/>
            <w:shd w:val="clear" w:color="auto" w:fill="auto"/>
          </w:tcPr>
          <w:p w14:paraId="1AF241EA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22.03.2025-29.03.2025</w:t>
            </w:r>
          </w:p>
        </w:tc>
        <w:tc>
          <w:tcPr>
            <w:tcW w:w="3060" w:type="dxa"/>
          </w:tcPr>
          <w:p w14:paraId="69D087CF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753AAE5F" w14:textId="77777777">
        <w:tc>
          <w:tcPr>
            <w:tcW w:w="810" w:type="dxa"/>
          </w:tcPr>
          <w:p w14:paraId="2FE48D0E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4620" w:type="dxa"/>
          </w:tcPr>
          <w:p w14:paraId="0957F647" w14:textId="77777777" w:rsidR="00CA3590" w:rsidRDefault="00B024D4">
            <w:pPr>
              <w:jc w:val="left"/>
              <w:rPr>
                <w:rStyle w:val="TimesNewRoman105pt0pt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Краева М.</w:t>
            </w:r>
            <w:r>
              <w:rPr>
                <w:rStyle w:val="TimesNewRoman105pt0pt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</w:rPr>
              <w:t xml:space="preserve"> В.</w:t>
            </w:r>
          </w:p>
          <w:p w14:paraId="68DEE074" w14:textId="77777777" w:rsidR="00CA3590" w:rsidRDefault="00B024D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кухонный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работник</w:t>
            </w:r>
          </w:p>
        </w:tc>
        <w:tc>
          <w:tcPr>
            <w:tcW w:w="2620" w:type="dxa"/>
            <w:shd w:val="clear" w:color="auto" w:fill="auto"/>
          </w:tcPr>
          <w:p w14:paraId="2AEA18CB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22.03.2025-29.03.2025</w:t>
            </w:r>
          </w:p>
        </w:tc>
        <w:tc>
          <w:tcPr>
            <w:tcW w:w="3060" w:type="dxa"/>
          </w:tcPr>
          <w:p w14:paraId="20B32AA7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56AF8AAA" w14:textId="77777777">
        <w:tc>
          <w:tcPr>
            <w:tcW w:w="810" w:type="dxa"/>
          </w:tcPr>
          <w:p w14:paraId="18517437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4620" w:type="dxa"/>
          </w:tcPr>
          <w:p w14:paraId="105E40E1" w14:textId="77777777" w:rsidR="00CA3590" w:rsidRDefault="00B024D4">
            <w:pPr>
              <w:jc w:val="left"/>
              <w:rPr>
                <w:rStyle w:val="TimesNewRoman105pt0pt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Мусакаева</w:t>
            </w:r>
            <w:r>
              <w:rPr>
                <w:rStyle w:val="TimesNewRoman105pt0pt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</w:rPr>
              <w:t xml:space="preserve"> Т.Л.</w:t>
            </w:r>
          </w:p>
          <w:p w14:paraId="5DB6A33A" w14:textId="77777777" w:rsidR="00CA3590" w:rsidRDefault="00B024D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кухонный работник</w:t>
            </w:r>
          </w:p>
        </w:tc>
        <w:tc>
          <w:tcPr>
            <w:tcW w:w="2620" w:type="dxa"/>
            <w:shd w:val="clear" w:color="auto" w:fill="auto"/>
          </w:tcPr>
          <w:p w14:paraId="376A708F" w14:textId="77777777" w:rsidR="00CA3590" w:rsidRDefault="00B024D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22.03.2025-29.03.2025</w:t>
            </w:r>
          </w:p>
        </w:tc>
        <w:tc>
          <w:tcPr>
            <w:tcW w:w="3060" w:type="dxa"/>
          </w:tcPr>
          <w:p w14:paraId="44BA1FFF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A3590" w14:paraId="7BBD5AD4" w14:textId="77777777">
        <w:tc>
          <w:tcPr>
            <w:tcW w:w="810" w:type="dxa"/>
          </w:tcPr>
          <w:p w14:paraId="05122FA1" w14:textId="77777777" w:rsidR="00CA3590" w:rsidRDefault="00B024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4620" w:type="dxa"/>
          </w:tcPr>
          <w:p w14:paraId="41AF6F3B" w14:textId="77777777" w:rsidR="00CA3590" w:rsidRDefault="00B024D4">
            <w:pP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  <w:t>Постемейнов Максим Сергеевич</w:t>
            </w:r>
          </w:p>
          <w:p w14:paraId="25B9D6DB" w14:textId="77777777" w:rsidR="00CA3590" w:rsidRDefault="00B024D4">
            <w:pP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  <w:t>Учитель физ. культуры</w:t>
            </w:r>
          </w:p>
        </w:tc>
        <w:tc>
          <w:tcPr>
            <w:tcW w:w="2620" w:type="dxa"/>
            <w:shd w:val="clear" w:color="auto" w:fill="auto"/>
          </w:tcPr>
          <w:p w14:paraId="65745F35" w14:textId="77777777" w:rsidR="00CA3590" w:rsidRDefault="00B024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,03, 28.03,29.03</w:t>
            </w:r>
          </w:p>
        </w:tc>
        <w:tc>
          <w:tcPr>
            <w:tcW w:w="3060" w:type="dxa"/>
          </w:tcPr>
          <w:p w14:paraId="3C755151" w14:textId="77777777" w:rsidR="00CA3590" w:rsidRDefault="00C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FA2E8E6" w14:textId="77777777" w:rsidR="00CA3590" w:rsidRDefault="00CA35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7CD8B27" w14:textId="77777777" w:rsidR="00CA3590" w:rsidRDefault="00CA35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384067" w14:textId="77777777" w:rsidR="00CA3590" w:rsidRDefault="00B024D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Директор школы ___________________Иванова С.А.</w:t>
      </w:r>
    </w:p>
    <w:p w14:paraId="54645230" w14:textId="77777777" w:rsidR="00CA3590" w:rsidRDefault="00CA35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40366DF" w14:textId="77777777" w:rsidR="00CA3590" w:rsidRDefault="00B024D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Начальник весеннего пришкольного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лагеря ____________Бикмиева Н.З..</w:t>
      </w:r>
    </w:p>
    <w:sectPr w:rsidR="00CA3590">
      <w:pgSz w:w="11906" w:h="16838"/>
      <w:pgMar w:top="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1E"/>
    <w:rsid w:val="0016732E"/>
    <w:rsid w:val="002201C7"/>
    <w:rsid w:val="0062571E"/>
    <w:rsid w:val="00703F82"/>
    <w:rsid w:val="0096739B"/>
    <w:rsid w:val="00B024D4"/>
    <w:rsid w:val="00CA3590"/>
    <w:rsid w:val="00D74C65"/>
    <w:rsid w:val="00F5518C"/>
    <w:rsid w:val="00FB6F41"/>
    <w:rsid w:val="00FF2A05"/>
    <w:rsid w:val="14E8738D"/>
    <w:rsid w:val="34E907B0"/>
    <w:rsid w:val="39721B3B"/>
    <w:rsid w:val="6B2A1D31"/>
    <w:rsid w:val="6F042A7F"/>
    <w:rsid w:val="73EA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105pt0pt">
    <w:name w:val="Основной текст + Times New Roman;10;5 pt;Не курсив;Интервал 0 pt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">
    <w:name w:val="Основной текст3"/>
    <w:basedOn w:val="a"/>
    <w:qFormat/>
    <w:pPr>
      <w:shd w:val="clear" w:color="auto" w:fill="FFFFFF"/>
      <w:spacing w:line="0" w:lineRule="atLeast"/>
    </w:pPr>
    <w:rPr>
      <w:rFonts w:ascii="Gungsuh" w:eastAsia="Gungsuh" w:hAnsi="Gungsuh" w:cs="Gungsuh"/>
      <w:i/>
      <w:iCs/>
      <w:spacing w:val="1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105pt0pt">
    <w:name w:val="Основной текст + Times New Roman;10;5 pt;Не курсив;Интервал 0 pt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">
    <w:name w:val="Основной текст3"/>
    <w:basedOn w:val="a"/>
    <w:qFormat/>
    <w:pPr>
      <w:shd w:val="clear" w:color="auto" w:fill="FFFFFF"/>
      <w:spacing w:line="0" w:lineRule="atLeast"/>
    </w:pPr>
    <w:rPr>
      <w:rFonts w:ascii="Gungsuh" w:eastAsia="Gungsuh" w:hAnsi="Gungsuh" w:cs="Gungsuh"/>
      <w:i/>
      <w:iCs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</dc:creator>
  <cp:lastModifiedBy>1</cp:lastModifiedBy>
  <cp:revision>8</cp:revision>
  <cp:lastPrinted>2025-03-15T08:49:00Z</cp:lastPrinted>
  <dcterms:created xsi:type="dcterms:W3CDTF">2025-02-04T15:40:00Z</dcterms:created>
  <dcterms:modified xsi:type="dcterms:W3CDTF">2025-03-15T08:50:00Z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44DCA54F0F4846DFAE7EC86F12C3C189_12</vt:lpwstr>
  </property>
</Properties>
</file>